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8527F" w14:textId="77777777" w:rsidR="00DB3DC3" w:rsidRPr="00420C06" w:rsidRDefault="000D4A30" w:rsidP="003906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7B719ED" wp14:editId="466A9986">
            <wp:extent cx="5254964" cy="1098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Re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752" cy="113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84B7" w14:textId="77777777" w:rsidR="00DB3DC3" w:rsidRPr="00420C06" w:rsidRDefault="00DB3DC3" w:rsidP="00DB3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</w:p>
    <w:p w14:paraId="5ACD2B42" w14:textId="77777777" w:rsidR="00DB3DC3" w:rsidRPr="00420C06" w:rsidRDefault="00DB3DC3" w:rsidP="00DB3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GB"/>
        </w:rPr>
      </w:pPr>
    </w:p>
    <w:p w14:paraId="0C016775" w14:textId="4BF0A57B" w:rsidR="00DB3DC3" w:rsidRPr="00420C06" w:rsidRDefault="00D4549C" w:rsidP="000D4A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TITULLI I PROGRAMIT</w:t>
      </w:r>
      <w:r w:rsidR="00DB3DC3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:</w:t>
      </w:r>
      <w:r w:rsidR="008B15B6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 </w:t>
      </w:r>
      <w:proofErr w:type="spellStart"/>
      <w:r w:rsidR="004D45B7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Ndihm</w:t>
      </w:r>
      <w:r w:rsidR="000B36B3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ë</w:t>
      </w:r>
      <w:proofErr w:type="spellEnd"/>
      <w:r w:rsidR="004D45B7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pas </w:t>
      </w:r>
      <w:proofErr w:type="spellStart"/>
      <w:r w:rsidR="004D45B7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termetit</w:t>
      </w:r>
      <w:proofErr w:type="spellEnd"/>
      <w:r w:rsidR="004D45B7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="004D45B7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ë</w:t>
      </w:r>
      <w:proofErr w:type="spellEnd"/>
      <w:r w:rsidR="004D45B7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</w:t>
      </w:r>
      <w:bookmarkStart w:id="0" w:name="_GoBack"/>
      <w:bookmarkEnd w:id="0"/>
      <w:proofErr w:type="spellStart"/>
      <w:r w:rsidR="004D45B7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ë</w:t>
      </w:r>
      <w:r w:rsidR="004D45B7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ntorit</w:t>
      </w:r>
      <w:proofErr w:type="spellEnd"/>
    </w:p>
    <w:p w14:paraId="2CEABD3C" w14:textId="77777777" w:rsidR="00DB3DC3" w:rsidRPr="00420C06" w:rsidRDefault="00DB3DC3" w:rsidP="000D4A30">
      <w:pPr>
        <w:autoSpaceDE w:val="0"/>
        <w:autoSpaceDN w:val="0"/>
        <w:adjustRightInd w:val="0"/>
        <w:spacing w:after="0" w:line="240" w:lineRule="auto"/>
        <w:ind w:left="288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46A7672" w14:textId="14B25EE4" w:rsidR="00DB3DC3" w:rsidRPr="00420C06" w:rsidRDefault="00D4549C" w:rsidP="000D4A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VENDNDODHJA E PROJEKTIT</w:t>
      </w:r>
      <w:r w:rsidR="009D5B71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:</w:t>
      </w:r>
      <w:r w:rsidR="008B15B6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 </w:t>
      </w:r>
      <w:proofErr w:type="spellStart"/>
      <w:r w:rsid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Shqipëri</w:t>
      </w:r>
      <w:proofErr w:type="spellEnd"/>
    </w:p>
    <w:p w14:paraId="434ED07A" w14:textId="77777777" w:rsidR="00DB3DC3" w:rsidRPr="00420C06" w:rsidRDefault="00DB3DC3" w:rsidP="000D4A30">
      <w:pPr>
        <w:autoSpaceDE w:val="0"/>
        <w:autoSpaceDN w:val="0"/>
        <w:adjustRightInd w:val="0"/>
        <w:spacing w:after="0" w:line="240" w:lineRule="auto"/>
        <w:ind w:left="288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1A0A2B9" w14:textId="55C0A215" w:rsidR="00DB3DC3" w:rsidRPr="00420C06" w:rsidRDefault="00D4549C" w:rsidP="000D4A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DATA</w:t>
      </w:r>
      <w:r w:rsidR="009D5B71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:</w:t>
      </w:r>
      <w:r w:rsidR="008B15B6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 </w:t>
      </w:r>
      <w:r w:rsidR="008B15B6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26 November 2019</w:t>
      </w:r>
    </w:p>
    <w:p w14:paraId="4A8F7B35" w14:textId="77777777" w:rsidR="00DB3DC3" w:rsidRPr="00420C06" w:rsidRDefault="00DB3DC3" w:rsidP="000D4A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GB"/>
        </w:rPr>
      </w:pPr>
    </w:p>
    <w:p w14:paraId="7D767E96" w14:textId="2065205B" w:rsidR="00DB3DC3" w:rsidRPr="00420C06" w:rsidRDefault="000D4A30" w:rsidP="000D4A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SITREP NUMBER:</w:t>
      </w:r>
      <w:r w:rsidR="008B15B6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</w:t>
      </w:r>
      <w:r w:rsidR="00CF0DD2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1</w:t>
      </w:r>
    </w:p>
    <w:p w14:paraId="45E334A2" w14:textId="77777777" w:rsidR="00DB3DC3" w:rsidRPr="00420C06" w:rsidRDefault="00DB3DC3" w:rsidP="000D4A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GB"/>
        </w:rPr>
      </w:pPr>
    </w:p>
    <w:p w14:paraId="3866F34F" w14:textId="4FAF7D25" w:rsidR="00DB3DC3" w:rsidRPr="00420C06" w:rsidRDefault="00D4549C" w:rsidP="000D4A30">
      <w:pPr>
        <w:tabs>
          <w:tab w:val="left" w:pos="38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PARAQITUR NGA</w:t>
      </w:r>
      <w:r w:rsidR="000D4A30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:</w:t>
      </w:r>
      <w:r w:rsidR="008B15B6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 </w:t>
      </w:r>
      <w:r w:rsidR="008B15B6" w:rsidRP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Caritas </w:t>
      </w:r>
      <w:proofErr w:type="spellStart"/>
      <w:r w:rsidR="00420C0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Shqiptar</w:t>
      </w:r>
      <w:proofErr w:type="spellEnd"/>
    </w:p>
    <w:p w14:paraId="326CF237" w14:textId="77777777" w:rsidR="009A6D49" w:rsidRPr="00420C06" w:rsidRDefault="009A6D49" w:rsidP="009D5B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894EC05" w14:textId="77777777" w:rsidR="000D4A30" w:rsidRPr="00420C06" w:rsidRDefault="000D4A30" w:rsidP="009D5B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761D0A7" w14:textId="77777777" w:rsidR="00A062BC" w:rsidRPr="00420C06" w:rsidRDefault="00A062BC" w:rsidP="009D5B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0CEA693" w14:textId="7E7AEE2A" w:rsidR="00376DE9" w:rsidRPr="00420C06" w:rsidRDefault="003C711F" w:rsidP="008A5CE9">
      <w:pPr>
        <w:rPr>
          <w:rFonts w:ascii="Times New Roman" w:eastAsia="Times New Roman" w:hAnsi="Times New Roman" w:cs="Times New Roman"/>
          <w:sz w:val="24"/>
          <w:szCs w:val="24"/>
          <w:lang w:val="ro-RO" w:eastAsia="en-GB"/>
        </w:rPr>
      </w:pPr>
      <w:r w:rsidRPr="00420C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89ADD2D" wp14:editId="12845B67">
            <wp:simplePos x="0" y="0"/>
            <wp:positionH relativeFrom="column">
              <wp:posOffset>3240405</wp:posOffset>
            </wp:positionH>
            <wp:positionV relativeFrom="paragraph">
              <wp:posOffset>227330</wp:posOffset>
            </wp:positionV>
            <wp:extent cx="2987675" cy="1887220"/>
            <wp:effectExtent l="0" t="0" r="3175" b="0"/>
            <wp:wrapSquare wrapText="bothSides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11-26 at 21.34.2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CE9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1. </w:t>
      </w:r>
      <w:r w:rsidR="00CA3CB8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PASQYR</w:t>
      </w:r>
      <w:r w:rsidR="000B36B3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Ë</w:t>
      </w:r>
      <w:r w:rsidR="00CA3CB8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 E SITUAT</w:t>
      </w:r>
      <w:r w:rsidR="000B36B3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Ë</w:t>
      </w:r>
      <w:r w:rsidR="00CA3CB8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S</w:t>
      </w:r>
    </w:p>
    <w:p w14:paraId="4569DDE3" w14:textId="19472C4A" w:rsidR="002051B7" w:rsidRPr="00420C06" w:rsidRDefault="002051B7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termet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madh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magnitude 6.4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pak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para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or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4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ngjesit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or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lokale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C97513" w:rsidRPr="00420C06">
        <w:rPr>
          <w:rFonts w:ascii="Times New Roman" w:hAnsi="Times New Roman" w:cs="Times New Roman"/>
          <w:sz w:val="24"/>
          <w:szCs w:val="24"/>
          <w:lang w:val="en-GB"/>
        </w:rPr>
        <w:t>goditi</w:t>
      </w:r>
      <w:proofErr w:type="spellEnd"/>
      <w:r w:rsidR="00C97513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97513" w:rsidRPr="00420C06">
        <w:rPr>
          <w:rFonts w:ascii="Times New Roman" w:hAnsi="Times New Roman" w:cs="Times New Roman"/>
          <w:sz w:val="24"/>
          <w:szCs w:val="24"/>
          <w:lang w:val="en-GB"/>
        </w:rPr>
        <w:t>Shqipërinë</w:t>
      </w:r>
      <w:proofErr w:type="spellEnd"/>
      <w:r w:rsidR="00C97513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C97513" w:rsidRPr="00420C06">
        <w:rPr>
          <w:rFonts w:ascii="Times New Roman" w:hAnsi="Times New Roman" w:cs="Times New Roman"/>
          <w:sz w:val="24"/>
          <w:szCs w:val="24"/>
          <w:lang w:val="en-GB"/>
        </w:rPr>
        <w:t>ndjekur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r w:rsidR="00C97513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pas me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goditje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pasnj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C97513" w:rsidRPr="00420C06">
        <w:rPr>
          <w:rFonts w:ascii="Times New Roman" w:hAnsi="Times New Roman" w:cs="Times New Roman"/>
          <w:sz w:val="24"/>
          <w:szCs w:val="24"/>
          <w:lang w:val="en-GB"/>
        </w:rPr>
        <w:t>shme</w:t>
      </w:r>
      <w:proofErr w:type="spellEnd"/>
      <w:r w:rsidR="00C97513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pakt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650 persona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plagosur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22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vdekur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FC00F35" w14:textId="5838E1FD" w:rsidR="002051B7" w:rsidRPr="00420C06" w:rsidRDefault="002051B7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shum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se 160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goditje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tok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kan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ndodhur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ngjes</w:t>
      </w:r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tre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prej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tyre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arritur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5.4-5.3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5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madh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sin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magnitut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6FBA11DE" w14:textId="4E96F952" w:rsidR="002051B7" w:rsidRPr="00420C06" w:rsidRDefault="00062B64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41 persona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tuar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ekipet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ndihm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gjat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tyre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or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ve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rtesat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shembura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6E99938" w14:textId="4FD3E20C" w:rsidR="00062B64" w:rsidRPr="00420C06" w:rsidRDefault="00062B64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Qindra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rtesa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pi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sigurta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banueshme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C946A59" w14:textId="71A4E06E" w:rsidR="00062B64" w:rsidRPr="00420C06" w:rsidRDefault="00062B64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2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hotele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qytetin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Durr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sit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shembur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plot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sisht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8E62C16" w14:textId="72E4B6D3" w:rsidR="00062B64" w:rsidRPr="00420C06" w:rsidRDefault="00062B64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mtuar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famulli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kisha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ndryshm</w:t>
      </w:r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>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kryesisht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Dioqez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Tiran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disa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Dioqez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Lezh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4F4E3AF" w14:textId="11727805" w:rsidR="00062B64" w:rsidRPr="00420C06" w:rsidRDefault="00062B64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ka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organizuar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dy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ekipe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vizitat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terren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ekip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ishte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periferi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Tiran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dyti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Durr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Thuman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3B7161B" w14:textId="639A0C12" w:rsidR="00062B64" w:rsidRPr="00420C06" w:rsidRDefault="00A13BDE" w:rsidP="00062B6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Ekipi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par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informoi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se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periferi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Tiran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mtuar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rreth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35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pi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njer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zit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panik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gjithashtu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mtuar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kish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nd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rtes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murgeshash</w:t>
      </w:r>
      <w:proofErr w:type="spellEnd"/>
      <w:r w:rsidR="00062B64"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70EE681" w14:textId="310A19C3" w:rsidR="00E96AC7" w:rsidRPr="00420C06" w:rsidRDefault="003C711F" w:rsidP="00A13BD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484FF45" wp14:editId="20E0F132">
            <wp:simplePos x="0" y="0"/>
            <wp:positionH relativeFrom="column">
              <wp:posOffset>373517</wp:posOffset>
            </wp:positionH>
            <wp:positionV relativeFrom="paragraph">
              <wp:posOffset>13234</wp:posOffset>
            </wp:positionV>
            <wp:extent cx="2266315" cy="1457960"/>
            <wp:effectExtent l="0" t="0" r="635" b="8890"/>
            <wp:wrapSquare wrapText="bothSides"/>
            <wp:docPr id="6" name="Picture 6" descr="A large whit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126_1024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6315" cy="145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Ekipi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dyt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informoi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se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Durr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nd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rtes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6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kat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she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u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fundos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dy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kate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posht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Thuman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5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nd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rtesa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mtuar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totalisht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cka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thot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45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familje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kan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humbur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gjithçka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Autoritetet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lokale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flasin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tashm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10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vdekje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at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fshat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num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ky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pritet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rritet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shkall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>vendi</w:t>
      </w:r>
      <w:proofErr w:type="spellEnd"/>
      <w:r w:rsidR="00A13BD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104A2207" w14:textId="114E0B42" w:rsidR="00A13BDE" w:rsidRPr="00420C06" w:rsidRDefault="00A13BDE" w:rsidP="00A13BD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Njer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z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akoma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humbur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rtesat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</w:t>
      </w:r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>em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bura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D0083BE" w14:textId="3E446EB0" w:rsidR="00A13BDE" w:rsidRPr="00420C06" w:rsidRDefault="00A13BDE" w:rsidP="00A13BD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lastRenderedPageBreak/>
        <w:t>Autoritetet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vendosur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policin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ushtrin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shtetje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ekipeve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ndihm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424F72D" w14:textId="39C607E9" w:rsidR="00A13BDE" w:rsidRPr="00420C06" w:rsidRDefault="00A13BDE" w:rsidP="00A13BD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Qeveria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ka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filluar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krijoj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strehime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urgjente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Ndihma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ushqimore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nevojat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urgjente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ngutshme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rsa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dimri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tashm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ka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rritur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nevoja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tjera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menj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hershme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batanijet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materiale</w:t>
      </w:r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proofErr w:type="spellEnd"/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</w:t>
      </w:r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higjiene</w:t>
      </w:r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6EB5441" w14:textId="4EBAF711" w:rsidR="00A13BDE" w:rsidRPr="00420C06" w:rsidRDefault="00A13BDE" w:rsidP="00A13BD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Qeverit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huaja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po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ofrojn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shtetje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Ekipet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mbrojtjes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civile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Kosova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Italia,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Greqia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Rumania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tashm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rritur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marrin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pjes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misionet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rkimit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timit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052F9B30" w14:textId="5B328526" w:rsidR="00A13BDE" w:rsidRPr="00420C06" w:rsidRDefault="001055CE" w:rsidP="00A13BD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Mbrojtja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civile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po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rgatit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5814C186" w14:textId="565C1536" w:rsidR="00D067C1" w:rsidRPr="00420C06" w:rsidRDefault="00D067C1" w:rsidP="00CF0D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3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qendra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akomodimi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Tirana </w:t>
      </w:r>
    </w:p>
    <w:p w14:paraId="366F50F3" w14:textId="04AEC8C3" w:rsidR="00D067C1" w:rsidRPr="00420C06" w:rsidRDefault="00D067C1" w:rsidP="00CF0D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3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qendra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akomodimi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C711F" w:rsidRPr="00420C06">
        <w:rPr>
          <w:rFonts w:ascii="Times New Roman" w:hAnsi="Times New Roman" w:cs="Times New Roman"/>
          <w:sz w:val="24"/>
          <w:szCs w:val="24"/>
          <w:lang w:val="en-GB"/>
        </w:rPr>
        <w:t>Shijak</w:t>
      </w:r>
      <w:proofErr w:type="spellEnd"/>
      <w:r w:rsidR="003C711F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 w:rsidR="003C711F" w:rsidRPr="00420C06">
        <w:rPr>
          <w:rFonts w:ascii="Times New Roman" w:hAnsi="Times New Roman" w:cs="Times New Roman"/>
          <w:sz w:val="24"/>
          <w:szCs w:val="24"/>
          <w:lang w:val="en-GB"/>
        </w:rPr>
        <w:t>Durrë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</w:p>
    <w:p w14:paraId="3DA854FA" w14:textId="4154DF7D" w:rsidR="00D067C1" w:rsidRPr="00420C06" w:rsidRDefault="00D067C1" w:rsidP="00CF0D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1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qend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akomodimi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Hel</w:t>
      </w:r>
      <w:r w:rsidR="009E4379"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es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E4379" w:rsidRPr="00420C0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Kavaje</w:t>
      </w:r>
      <w:proofErr w:type="spellEnd"/>
    </w:p>
    <w:p w14:paraId="61343676" w14:textId="6CA736E2" w:rsidR="009E4379" w:rsidRPr="00420C06" w:rsidRDefault="009E4379" w:rsidP="00CF0D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1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tend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kampi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hapur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>Thumanë</w:t>
      </w:r>
      <w:proofErr w:type="spellEnd"/>
    </w:p>
    <w:p w14:paraId="0CADEDD5" w14:textId="44AB6389" w:rsidR="00326970" w:rsidRPr="00420C06" w:rsidRDefault="001055CE" w:rsidP="00CF0D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1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tend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kampi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hapur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Durres (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shum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se 1,000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familje</w:t>
      </w:r>
      <w:proofErr w:type="spellEnd"/>
      <w:r w:rsidR="00326970" w:rsidRPr="00420C06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11EA70E2" w14:textId="77777777" w:rsidR="000E087E" w:rsidRPr="00420C06" w:rsidRDefault="000E087E" w:rsidP="00D067C1">
      <w:pPr>
        <w:pStyle w:val="ListParagraph"/>
        <w:autoSpaceDE w:val="0"/>
        <w:autoSpaceDN w:val="0"/>
        <w:adjustRightInd w:val="0"/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BEDCA13" w14:textId="139A2D8B" w:rsidR="00376DE9" w:rsidRPr="00420C06" w:rsidRDefault="008A5CE9" w:rsidP="00F109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2. </w:t>
      </w:r>
      <w:r w:rsidR="00CA3CB8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ND</w:t>
      </w:r>
      <w:r w:rsidR="000B36B3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Ë</w:t>
      </w:r>
      <w:r w:rsidR="00CA3CB8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RHYRJA E CARITAS</w:t>
      </w:r>
    </w:p>
    <w:p w14:paraId="634124D8" w14:textId="77777777" w:rsidR="00F109CD" w:rsidRPr="00420C06" w:rsidRDefault="00F109CD" w:rsidP="00F109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highlight w:val="lightGray"/>
          <w:lang w:val="en-GB"/>
        </w:rPr>
      </w:pPr>
    </w:p>
    <w:p w14:paraId="7A472E29" w14:textId="3DE6D84F" w:rsidR="006211F1" w:rsidRPr="00420C06" w:rsidRDefault="001055CE" w:rsidP="00CF0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Aktivitetet</w:t>
      </w:r>
      <w:proofErr w:type="spellEnd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vazhdim</w:t>
      </w:r>
      <w:proofErr w:type="spellEnd"/>
      <w:r w:rsidR="006211F1"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</w:p>
    <w:p w14:paraId="0C6E0A8E" w14:textId="12A9136F" w:rsidR="001D48E2" w:rsidRPr="00420C06" w:rsidRDefault="003C711F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00EAD55" wp14:editId="7AB345AC">
            <wp:simplePos x="0" y="0"/>
            <wp:positionH relativeFrom="column">
              <wp:posOffset>3602129</wp:posOffset>
            </wp:positionH>
            <wp:positionV relativeFrom="paragraph">
              <wp:posOffset>25934</wp:posOffset>
            </wp:positionV>
            <wp:extent cx="2535555" cy="1901190"/>
            <wp:effectExtent l="0" t="0" r="0" b="3810"/>
            <wp:wrapSquare wrapText="bothSides"/>
            <wp:docPr id="4" name="Picture 4" descr="A group of people sitting and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sh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8E2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Caritas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ka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vizituar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disa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zonat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prekura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dita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nies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termetit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ka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filluar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shp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rndarjen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sendeve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ushqimore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sanduiç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>Thuman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1055CE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 </w:t>
      </w:r>
    </w:p>
    <w:p w14:paraId="3B6451B5" w14:textId="1E7ED540" w:rsidR="001055CE" w:rsidRPr="00420C06" w:rsidRDefault="001055CE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kontakte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vazhdueshme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rrjetet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bashk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punimit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mbledhjen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informacioneve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rreth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situat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pasi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nat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nevojat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po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ndryshojn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here</w:t>
      </w:r>
      <w:r w:rsidR="00A81EC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pas here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30503B4" w14:textId="7CF991FB" w:rsidR="001055CE" w:rsidRPr="00420C06" w:rsidRDefault="00A81EC0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duke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rdorur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fonde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dy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Programet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vazhdueshme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Reagimit</w:t>
      </w:r>
      <w:proofErr w:type="spellEnd"/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Emergjent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ofruar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rpjekjet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para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ndihm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89D4A9F" w14:textId="7C37AE49" w:rsidR="00A81EC0" w:rsidRPr="00420C06" w:rsidRDefault="00A81EC0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ka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marr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rkes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zyrtare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Ministria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Brendshme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>rndarjen</w:t>
      </w:r>
      <w:proofErr w:type="spellEnd"/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>produkteve</w:t>
      </w:r>
      <w:proofErr w:type="spellEnd"/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>ushqimo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jo-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ushqimore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personat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zhvendosur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kampet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lartp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rmendura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34EDB5A2" w14:textId="15EEB1FD" w:rsidR="0077223E" w:rsidRPr="00420C06" w:rsidRDefault="0077223E" w:rsidP="00DB5B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1DC2594" w14:textId="7919202E" w:rsidR="000E087E" w:rsidRPr="00420C06" w:rsidRDefault="00A81EC0" w:rsidP="00CF0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Nevojat</w:t>
      </w:r>
      <w:proofErr w:type="spellEnd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identifikuara</w:t>
      </w:r>
      <w:proofErr w:type="spellEnd"/>
      <w:r w:rsidR="0077223E"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</w:p>
    <w:p w14:paraId="13663286" w14:textId="640AE5D3" w:rsidR="00A81EC0" w:rsidRPr="00420C06" w:rsidRDefault="00A81EC0" w:rsidP="0032697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Strehim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Shum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pi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shkat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rruara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sigurta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shtu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shum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njer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z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kthehen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pit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tyre.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momentin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qeveria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ofron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strehim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tenda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disa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qendra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akomodimi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nd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rtesa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publike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shkollat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);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alternativa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tjera</w:t>
      </w:r>
      <w:proofErr w:type="spellEnd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>jen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>nevojshme</w:t>
      </w:r>
      <w:proofErr w:type="spellEnd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>dy</w:t>
      </w:r>
      <w:proofErr w:type="spellEnd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>rastet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pasi</w:t>
      </w:r>
      <w:proofErr w:type="spellEnd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>tendat</w:t>
      </w:r>
      <w:proofErr w:type="spellEnd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>jen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0210" w:rsidRPr="00420C06">
        <w:rPr>
          <w:rFonts w:ascii="Times New Roman" w:hAnsi="Times New Roman" w:cs="Times New Roman"/>
          <w:sz w:val="24"/>
          <w:szCs w:val="24"/>
          <w:lang w:val="en-GB"/>
        </w:rPr>
        <w:t>zgj</w:t>
      </w:r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idhje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duhur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gjat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dimrit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nd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rtesat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publike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shkollat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rdoren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strehimore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koh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gjat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A2481"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43A574A" w14:textId="17C6E202" w:rsidR="00DA2481" w:rsidRPr="00420C06" w:rsidRDefault="00DA2481" w:rsidP="0032697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Ushqimi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qendrat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ofruara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strehimit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ka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ambiente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gatimi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prandaj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nevojitet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ushqim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gatsh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dit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para; alternative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tjera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zhvillohen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vonsh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09FF4CE5" w14:textId="44B6200B" w:rsidR="00DA2481" w:rsidRPr="00420C06" w:rsidRDefault="00DA2481" w:rsidP="0032697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Larja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aksesi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uj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past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ambiente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larjeje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material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higjenike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96C6953" w14:textId="0F3DE3ED" w:rsidR="00DA2481" w:rsidRPr="00420C06" w:rsidRDefault="00DA2481" w:rsidP="0032697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Ngrohja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: ka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nevoj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urgjente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batanie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shtrate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4AB82EE" w14:textId="1D8C0133" w:rsidR="00DA2481" w:rsidRPr="00420C06" w:rsidRDefault="00DA2481" w:rsidP="0032697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Ka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shenja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nevoja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shtetja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psiko-sociale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jen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nevojshme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3653"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B3653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3653" w:rsidRPr="00420C06">
        <w:rPr>
          <w:rFonts w:ascii="Times New Roman" w:hAnsi="Times New Roman" w:cs="Times New Roman"/>
          <w:sz w:val="24"/>
          <w:szCs w:val="24"/>
          <w:lang w:val="en-GB"/>
        </w:rPr>
        <w:t>pjes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B3653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3653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B3653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3653" w:rsidRPr="00420C06">
        <w:rPr>
          <w:rFonts w:ascii="Times New Roman" w:hAnsi="Times New Roman" w:cs="Times New Roman"/>
          <w:sz w:val="24"/>
          <w:szCs w:val="24"/>
          <w:lang w:val="en-GB"/>
        </w:rPr>
        <w:t>njer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DB3653" w:rsidRPr="00420C06">
        <w:rPr>
          <w:rFonts w:ascii="Times New Roman" w:hAnsi="Times New Roman" w:cs="Times New Roman"/>
          <w:sz w:val="24"/>
          <w:szCs w:val="24"/>
          <w:lang w:val="en-GB"/>
        </w:rPr>
        <w:t>zve</w:t>
      </w:r>
      <w:proofErr w:type="spellEnd"/>
      <w:r w:rsidR="00DB3653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3653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prekur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3B79002" w14:textId="1A782C9E" w:rsidR="00B907A0" w:rsidRPr="00420C06" w:rsidRDefault="00DB3653" w:rsidP="00DB365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Nevojat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llogariten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gjitha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moment, por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vler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simet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tejshme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>japin</w:t>
      </w:r>
      <w:proofErr w:type="spellEnd"/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informacione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sakta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DB59D12" w14:textId="0BB4B2D3" w:rsidR="0077223E" w:rsidRPr="00420C06" w:rsidRDefault="0077223E" w:rsidP="00DB5B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AA3C25C" w14:textId="6F9A3267" w:rsidR="006211F1" w:rsidRPr="00420C06" w:rsidRDefault="00DB3653" w:rsidP="00CF0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Hapat</w:t>
      </w:r>
      <w:proofErr w:type="spellEnd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ardhsh</w:t>
      </w:r>
      <w:r w:rsidR="000B36B3"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m</w:t>
      </w:r>
      <w:proofErr w:type="spellEnd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planifikuar</w:t>
      </w:r>
      <w:proofErr w:type="spellEnd"/>
      <w:r w:rsidR="006211F1"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</w:p>
    <w:p w14:paraId="58BB4CAA" w14:textId="0A987737" w:rsidR="00DB3653" w:rsidRPr="00420C06" w:rsidRDefault="00DB3653" w:rsidP="00723C0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Ekipet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vullnetare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rndajn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artikuj</w:t>
      </w:r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ndihm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themelore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kampet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vendosura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Durr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Thuman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ushqim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gatsh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batanije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Shp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rndarjet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fillojn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dit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Merkur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27 </w:t>
      </w:r>
      <w:proofErr w:type="spellStart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ntor</w:t>
      </w:r>
      <w:proofErr w:type="spellEnd"/>
      <w:r w:rsidR="00F66EB1"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EC31726" w14:textId="34BC251E" w:rsidR="00F66EB1" w:rsidRPr="00420C06" w:rsidRDefault="00F66EB1" w:rsidP="00723C0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Dioqeza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Tiran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-Durr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po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rgatisin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plan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>rfshirjes</w:t>
      </w:r>
      <w:proofErr w:type="spellEnd"/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vullnetar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ve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rinj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18FB89E" w14:textId="3F10E406" w:rsidR="00F66EB1" w:rsidRPr="00420C06" w:rsidRDefault="00F66EB1" w:rsidP="00723C0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Ekipi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urgjenc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Caritas-it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vazhdoj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vler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simin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tij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terren</w:t>
      </w:r>
      <w:proofErr w:type="spellEnd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>ashtu</w:t>
      </w:r>
      <w:proofErr w:type="spellEnd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>edhe</w:t>
      </w:r>
      <w:proofErr w:type="spellEnd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>mbledhjen</w:t>
      </w:r>
      <w:proofErr w:type="spellEnd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>informacioneve</w:t>
      </w:r>
      <w:proofErr w:type="spellEnd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>famullit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>agjensit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>tjera</w:t>
      </w:r>
      <w:proofErr w:type="spellEnd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>autoritetet</w:t>
      </w:r>
      <w:proofErr w:type="spellEnd"/>
      <w:r w:rsidR="00C44964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1EEE8EBE" w14:textId="6D46DCA1" w:rsidR="00C44964" w:rsidRPr="00420C06" w:rsidRDefault="00C44964" w:rsidP="00723C0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Bazuar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vler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simin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koordinimin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partner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proofErr w:type="spellEnd"/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BC0726" w:rsidRPr="00420C06">
        <w:rPr>
          <w:rFonts w:ascii="Times New Roman" w:hAnsi="Times New Roman" w:cs="Times New Roman"/>
          <w:sz w:val="24"/>
          <w:szCs w:val="24"/>
          <w:lang w:val="en-GB"/>
        </w:rPr>
        <w:t>ti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j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hartoj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plane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tejshme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reagimit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616234A3" w14:textId="2D66EA08" w:rsidR="00723C06" w:rsidRPr="00420C06" w:rsidRDefault="00723C06" w:rsidP="00723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02CF844" w14:textId="359F378E" w:rsidR="00723C06" w:rsidRPr="00420C06" w:rsidRDefault="00C44964" w:rsidP="00723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Mb</w:t>
      </w:r>
      <w:r w:rsidR="000B36B3"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shtetje</w:t>
      </w:r>
      <w:proofErr w:type="spellEnd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nga</w:t>
      </w:r>
      <w:proofErr w:type="spellEnd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rrjeti</w:t>
      </w:r>
      <w:proofErr w:type="spellEnd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i</w:t>
      </w:r>
      <w:proofErr w:type="spellEnd"/>
      <w:r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Caritas-it</w:t>
      </w:r>
      <w:r w:rsidR="00723C06" w:rsidRPr="00420C06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</w:p>
    <w:p w14:paraId="3832C6A4" w14:textId="44DA91D8" w:rsidR="00C44964" w:rsidRPr="00420C06" w:rsidRDefault="00C44964" w:rsidP="00723C0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ekip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Caritas Kosovo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arriti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26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ntor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shtesi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</w:p>
    <w:p w14:paraId="0EFB4B89" w14:textId="1DA3C8B3" w:rsidR="00C44964" w:rsidRPr="00420C06" w:rsidRDefault="00C44964" w:rsidP="00723C0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Daniele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Bombardi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Caritas Italia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arriti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mje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26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ntor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shtetur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stafin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28031B5" w14:textId="6C5CB7BA" w:rsidR="00C44964" w:rsidRPr="00420C06" w:rsidRDefault="00C44964" w:rsidP="00723C0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CRS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tashm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ri-alokoi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15,000 euro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projekt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parsh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rdoren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rgojn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Marie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Miano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mb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shtetur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Caritas-in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zhvilluar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projekt-propozim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. Caritas-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Evropian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gjithashtu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dakort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fondet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projekti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Mekanizmat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Reagimin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Emergjencave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duhet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rdoren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para-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financimin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ndihmave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EF65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para. </w:t>
      </w:r>
    </w:p>
    <w:p w14:paraId="7C3B758E" w14:textId="28A34353" w:rsidR="008A5CE9" w:rsidRPr="00420C06" w:rsidRDefault="00EF659C" w:rsidP="008A5CE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Hungaria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ofroj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rgimin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ekipeve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tyre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timit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emegjent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shtetje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por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rgjegj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sia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rkimin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timin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ekskluzivisht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qeveria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informoj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autoritetet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ofert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6E62D3A" w14:textId="77777777" w:rsidR="00A062BC" w:rsidRPr="00420C06" w:rsidRDefault="00A062BC" w:rsidP="008A5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</w:p>
    <w:p w14:paraId="0E8E748E" w14:textId="77777777" w:rsidR="00A062BC" w:rsidRPr="00420C06" w:rsidRDefault="00A062BC" w:rsidP="008A5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</w:p>
    <w:p w14:paraId="10B013E4" w14:textId="7F73EA15" w:rsidR="00376DE9" w:rsidRPr="00420C06" w:rsidRDefault="008A5CE9" w:rsidP="00376D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3. </w:t>
      </w:r>
      <w:r w:rsidR="00CA3CB8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KOORDINIMI</w:t>
      </w:r>
    </w:p>
    <w:p w14:paraId="552F5958" w14:textId="77777777" w:rsidR="00F109CD" w:rsidRPr="00420C06" w:rsidRDefault="00F109CD" w:rsidP="00376D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</w:p>
    <w:p w14:paraId="5000D253" w14:textId="1C8C6D32" w:rsidR="00CD1CF8" w:rsidRPr="00420C06" w:rsidRDefault="00CD1CF8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Departamenti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Mbrojtjes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Civile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Ministrin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06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e </w:t>
      </w:r>
      <w:proofErr w:type="spellStart"/>
      <w:r w:rsidR="00A062BC" w:rsidRPr="00420C06">
        <w:rPr>
          <w:rFonts w:ascii="Times New Roman" w:hAnsi="Times New Roman" w:cs="Times New Roman"/>
          <w:sz w:val="24"/>
          <w:szCs w:val="24"/>
          <w:lang w:val="en-GB"/>
        </w:rPr>
        <w:t>Mbrojt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j</w:t>
      </w:r>
      <w:r w:rsidR="00A062BC" w:rsidRPr="00420C06"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rgjegj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koordinimin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nivel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komb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tar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nivelin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062BC" w:rsidRPr="00420C06">
        <w:rPr>
          <w:rFonts w:ascii="Times New Roman" w:hAnsi="Times New Roman" w:cs="Times New Roman"/>
          <w:sz w:val="24"/>
          <w:szCs w:val="24"/>
          <w:lang w:val="en-GB"/>
        </w:rPr>
        <w:t>lokal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drejtorit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rretheve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rgjegj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organizator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komiteteve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urgjenc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operojn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vend. Caritas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kontakt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gjitha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nivelet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mbrojtjen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civile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kreret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rretheve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komitetet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lokale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4539D46E" w14:textId="14D91907" w:rsidR="003B12BC" w:rsidRPr="00420C06" w:rsidRDefault="003B12BC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punon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kontakt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ngusht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rfaq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suesit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Caritas Italia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kontakt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vazhduesh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m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Evropen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96BF5BE" w14:textId="10FDACA3" w:rsidR="003B12BC" w:rsidRPr="00420C06" w:rsidRDefault="003B12BC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Kongregata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italiane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ndryshme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jan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kontakt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rfaq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suesin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Caritas Italia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7E4EDDC" w14:textId="2B804361" w:rsidR="003B12BC" w:rsidRPr="00420C06" w:rsidRDefault="003B12BC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Caritas-et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fqinj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ofruan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shtetje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: 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Kosova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po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mbledhin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batanije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shtret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tu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rndar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Caritas-in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3A40517" w14:textId="5CA80906" w:rsidR="003B12BC" w:rsidRPr="00420C06" w:rsidRDefault="00BC0726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>Misericordia</w:t>
      </w:r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di Firenze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planifikon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rgoj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disa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material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e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cilat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arrijn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26 </w:t>
      </w:r>
      <w:proofErr w:type="spellStart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>ntor</w:t>
      </w:r>
      <w:proofErr w:type="spellEnd"/>
      <w:r w:rsidR="003B12B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2019.</w:t>
      </w:r>
    </w:p>
    <w:p w14:paraId="2D92E575" w14:textId="0D9337E3" w:rsidR="0043705F" w:rsidRPr="00420C06" w:rsidRDefault="0043705F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Thuman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Caritas </w:t>
      </w:r>
      <w:proofErr w:type="spellStart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ishte</w:t>
      </w:r>
      <w:proofErr w:type="spellEnd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kontakt</w:t>
      </w:r>
      <w:proofErr w:type="spellEnd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W</w:t>
      </w:r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orld Vision, duke </w:t>
      </w:r>
      <w:proofErr w:type="spellStart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shp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rndar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batanije</w:t>
      </w:r>
      <w:proofErr w:type="spellEnd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Fondacionin</w:t>
      </w:r>
      <w:proofErr w:type="spellEnd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Katarit</w:t>
      </w:r>
      <w:proofErr w:type="spellEnd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duke </w:t>
      </w:r>
      <w:proofErr w:type="spellStart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shp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rndar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>uj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D4549C"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4740CB43" w14:textId="2ADEFC25" w:rsidR="00D4549C" w:rsidRPr="00420C06" w:rsidRDefault="00D4549C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Fabrika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çimentos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komun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Fush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-Kruj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ofron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ushqim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dit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par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kampin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Thuman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833FCC6" w14:textId="77777777" w:rsidR="000A6FDA" w:rsidRPr="00420C06" w:rsidRDefault="000A6FDA" w:rsidP="009D5B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CD61FA7" w14:textId="1CE83732" w:rsidR="00376DE9" w:rsidRPr="00420C06" w:rsidRDefault="008A5CE9" w:rsidP="00F109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4. </w:t>
      </w:r>
      <w:r w:rsidR="00D4549C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MEDIA DHE KOMUNIKIMI</w:t>
      </w:r>
    </w:p>
    <w:p w14:paraId="14836DDF" w14:textId="77777777" w:rsidR="00F109CD" w:rsidRPr="00420C06" w:rsidRDefault="00F109CD" w:rsidP="00F109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</w:p>
    <w:p w14:paraId="4CCE5599" w14:textId="2A93330B" w:rsidR="00D4549C" w:rsidRPr="00420C06" w:rsidRDefault="00D454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Gjeni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informacion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foto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video,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bashk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ngjitur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062BC" w:rsidRPr="00420C06">
        <w:rPr>
          <w:rFonts w:ascii="Times New Roman" w:hAnsi="Times New Roman" w:cs="Times New Roman"/>
          <w:sz w:val="24"/>
          <w:szCs w:val="24"/>
          <w:lang w:val="en-GB"/>
        </w:rPr>
        <w:t>w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ebsite-t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faqes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facebook-ut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Caritas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Shqiptar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3926029A" w14:textId="1C070835" w:rsidR="008A5CE9" w:rsidRPr="00420C06" w:rsidRDefault="00C0537F" w:rsidP="003C711F">
      <w:pPr>
        <w:pStyle w:val="ListParagraph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8A5CE9" w:rsidRPr="00420C06">
          <w:rPr>
            <w:rStyle w:val="Hyperlink"/>
            <w:rFonts w:ascii="Times New Roman" w:hAnsi="Times New Roman" w:cs="Times New Roman"/>
            <w:sz w:val="24"/>
            <w:szCs w:val="24"/>
          </w:rPr>
          <w:t>http://caritasalbania.org/</w:t>
        </w:r>
      </w:hyperlink>
    </w:p>
    <w:p w14:paraId="3FE5A4E2" w14:textId="5BFCB897" w:rsidR="008A5CE9" w:rsidRPr="00420C06" w:rsidRDefault="00C0537F" w:rsidP="003C711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8A5CE9" w:rsidRPr="00420C06">
          <w:rPr>
            <w:rStyle w:val="Hyperlink"/>
            <w:rFonts w:ascii="Times New Roman" w:hAnsi="Times New Roman" w:cs="Times New Roman"/>
            <w:sz w:val="24"/>
            <w:szCs w:val="24"/>
          </w:rPr>
          <w:t>https://</w:t>
        </w:r>
        <w:r w:rsidR="000B36B3" w:rsidRPr="00420C06">
          <w:rPr>
            <w:rStyle w:val="Hyperlink"/>
            <w:rFonts w:ascii="Times New Roman" w:hAnsi="Times New Roman" w:cs="Times New Roman"/>
            <w:sz w:val="24"/>
            <w:szCs w:val="24"/>
          </w:rPr>
          <w:t>www</w:t>
        </w:r>
        <w:r w:rsidR="008A5CE9" w:rsidRPr="00420C06">
          <w:rPr>
            <w:rStyle w:val="Hyperlink"/>
            <w:rFonts w:ascii="Times New Roman" w:hAnsi="Times New Roman" w:cs="Times New Roman"/>
            <w:sz w:val="24"/>
            <w:szCs w:val="24"/>
          </w:rPr>
          <w:t>facebook.com/CaritasShqiptar/</w:t>
        </w:r>
      </w:hyperlink>
    </w:p>
    <w:p w14:paraId="5B8B39F1" w14:textId="77777777" w:rsidR="00955A35" w:rsidRPr="00420C06" w:rsidRDefault="00955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01BF652" w14:textId="6975DC69" w:rsidR="00D4549C" w:rsidRPr="00420C06" w:rsidRDefault="008A5CE9" w:rsidP="008A5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5. </w:t>
      </w:r>
      <w:r w:rsidR="00D4549C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PREMTIME DHE CONTRIBUTE</w:t>
      </w:r>
    </w:p>
    <w:p w14:paraId="111AC2E1" w14:textId="77777777" w:rsidR="00F109CD" w:rsidRPr="00420C06" w:rsidRDefault="00F109CD" w:rsidP="008A5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</w:p>
    <w:p w14:paraId="734D0EF8" w14:textId="3FB2C442" w:rsidR="00376DE9" w:rsidRPr="00420C06" w:rsidRDefault="00FC54D4" w:rsidP="00FC54D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CRS </w:t>
      </w:r>
      <w:proofErr w:type="spellStart"/>
      <w:r w:rsidR="00D4549C" w:rsidRPr="00420C06">
        <w:rPr>
          <w:rFonts w:ascii="Times New Roman" w:hAnsi="Times New Roman" w:cs="Times New Roman"/>
          <w:iCs/>
          <w:sz w:val="24"/>
          <w:szCs w:val="24"/>
          <w:lang w:val="en-GB"/>
        </w:rPr>
        <w:t>ran</w:t>
      </w:r>
      <w:r w:rsidR="000B36B3" w:rsidRPr="00420C06">
        <w:rPr>
          <w:rFonts w:ascii="Times New Roman" w:hAnsi="Times New Roman" w:cs="Times New Roman"/>
          <w:iCs/>
          <w:sz w:val="24"/>
          <w:szCs w:val="24"/>
          <w:lang w:val="en-GB"/>
        </w:rPr>
        <w:t>ë</w:t>
      </w:r>
      <w:proofErr w:type="spellEnd"/>
      <w:r w:rsidR="00D4549C" w:rsidRPr="00420C0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proofErr w:type="spellStart"/>
      <w:r w:rsidR="00D4549C" w:rsidRPr="00420C06">
        <w:rPr>
          <w:rFonts w:ascii="Times New Roman" w:hAnsi="Times New Roman" w:cs="Times New Roman"/>
          <w:iCs/>
          <w:sz w:val="24"/>
          <w:szCs w:val="24"/>
          <w:lang w:val="en-GB"/>
        </w:rPr>
        <w:t>dakort</w:t>
      </w:r>
      <w:proofErr w:type="spellEnd"/>
      <w:r w:rsidR="00D4549C" w:rsidRPr="00420C0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proofErr w:type="spellStart"/>
      <w:r w:rsidR="00D4549C" w:rsidRPr="00420C06">
        <w:rPr>
          <w:rFonts w:ascii="Times New Roman" w:hAnsi="Times New Roman" w:cs="Times New Roman"/>
          <w:iCs/>
          <w:sz w:val="24"/>
          <w:szCs w:val="24"/>
          <w:lang w:val="en-GB"/>
        </w:rPr>
        <w:t>t</w:t>
      </w:r>
      <w:r w:rsidR="000B36B3" w:rsidRPr="00420C06">
        <w:rPr>
          <w:rFonts w:ascii="Times New Roman" w:hAnsi="Times New Roman" w:cs="Times New Roman"/>
          <w:iCs/>
          <w:sz w:val="24"/>
          <w:szCs w:val="24"/>
          <w:lang w:val="en-GB"/>
        </w:rPr>
        <w:t>ë</w:t>
      </w:r>
      <w:proofErr w:type="spellEnd"/>
      <w:r w:rsidR="00D4549C" w:rsidRPr="00420C0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proofErr w:type="spellStart"/>
      <w:r w:rsidR="00D4549C" w:rsidRPr="00420C06">
        <w:rPr>
          <w:rFonts w:ascii="Times New Roman" w:hAnsi="Times New Roman" w:cs="Times New Roman"/>
          <w:iCs/>
          <w:sz w:val="24"/>
          <w:szCs w:val="24"/>
          <w:lang w:val="en-GB"/>
        </w:rPr>
        <w:t>ri-alokojn</w:t>
      </w:r>
      <w:r w:rsidR="000B36B3" w:rsidRPr="00420C06">
        <w:rPr>
          <w:rFonts w:ascii="Times New Roman" w:hAnsi="Times New Roman" w:cs="Times New Roman"/>
          <w:iCs/>
          <w:sz w:val="24"/>
          <w:szCs w:val="24"/>
          <w:lang w:val="en-GB"/>
        </w:rPr>
        <w:t>ë</w:t>
      </w:r>
      <w:proofErr w:type="spellEnd"/>
      <w:r w:rsidR="00D4549C" w:rsidRPr="00420C0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Pr="00420C06">
        <w:rPr>
          <w:rFonts w:ascii="Times New Roman" w:hAnsi="Times New Roman" w:cs="Times New Roman"/>
          <w:iCs/>
          <w:sz w:val="24"/>
          <w:szCs w:val="24"/>
          <w:lang w:val="en-GB"/>
        </w:rPr>
        <w:t>15,000 EUR</w:t>
      </w:r>
      <w:r w:rsidR="00F06B82" w:rsidRPr="00420C06">
        <w:rPr>
          <w:rFonts w:ascii="Times New Roman" w:hAnsi="Times New Roman" w:cs="Times New Roman"/>
          <w:iCs/>
          <w:sz w:val="24"/>
          <w:szCs w:val="24"/>
          <w:lang w:val="en-GB"/>
        </w:rPr>
        <w:t>.</w:t>
      </w:r>
    </w:p>
    <w:p w14:paraId="2D4B50AF" w14:textId="77777777" w:rsidR="000E087E" w:rsidRPr="00420C06" w:rsidRDefault="000E087E" w:rsidP="000E087E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B4D597B" w14:textId="6579746A" w:rsidR="00961B2A" w:rsidRPr="00420C06" w:rsidRDefault="008A5CE9" w:rsidP="00F109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6. </w:t>
      </w:r>
      <w:r w:rsidR="00D4549C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PERSONI KONTAKTIT</w:t>
      </w:r>
    </w:p>
    <w:p w14:paraId="4AB2F46D" w14:textId="77777777" w:rsidR="00F109CD" w:rsidRPr="00420C06" w:rsidRDefault="00F109CD" w:rsidP="00F109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</w:p>
    <w:p w14:paraId="016E883F" w14:textId="77777777" w:rsidR="00955A35" w:rsidRPr="00420C06" w:rsidRDefault="008B15B6" w:rsidP="008B15B6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Enkelejda Qama, Project Manager, +355 4 223 0088, + 355 69 70 41303, </w:t>
      </w:r>
      <w:hyperlink r:id="rId14" w:history="1">
        <w:r w:rsidRPr="00420C06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e.qama@caritasalbania.org</w:t>
        </w:r>
      </w:hyperlink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ED6B023" w14:textId="1998FD11" w:rsidR="008B15B6" w:rsidRPr="00420C06" w:rsidRDefault="008A5CE9" w:rsidP="008A5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7. </w:t>
      </w:r>
      <w:r w:rsidR="00D4549C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ARTIKUJT E LAJMEVE</w:t>
      </w:r>
    </w:p>
    <w:p w14:paraId="3D301122" w14:textId="77777777" w:rsidR="008B15B6" w:rsidRPr="00420C06" w:rsidRDefault="008B15B6" w:rsidP="008B15B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A0E3C4B" w14:textId="51614B0A" w:rsidR="003C711F" w:rsidRPr="00420C06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</w:rPr>
        <w:t xml:space="preserve">The Guardian: </w:t>
      </w:r>
      <w:hyperlink r:id="rId15" w:history="1">
        <w:r w:rsidR="00366B6F" w:rsidRPr="00420C06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Albania earthquake: at least 21 dead and hundreds injured</w:t>
        </w:r>
      </w:hyperlink>
      <w:r w:rsidRPr="00420C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+ </w:t>
      </w:r>
      <w:hyperlink r:id="rId16" w:history="1">
        <w:r w:rsidRPr="00420C06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Destruction and panic as quake hits Albania – in pictures</w:t>
        </w:r>
      </w:hyperlink>
      <w:r w:rsidRPr="00420C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</w:t>
      </w:r>
    </w:p>
    <w:p w14:paraId="7F2BCF86" w14:textId="0D8D2A57" w:rsidR="003C711F" w:rsidRPr="00420C06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</w:rPr>
        <w:t>D</w:t>
      </w:r>
      <w:r w:rsidR="000B36B3" w:rsidRPr="00420C06">
        <w:rPr>
          <w:rFonts w:ascii="Times New Roman" w:hAnsi="Times New Roman" w:cs="Times New Roman"/>
          <w:sz w:val="24"/>
          <w:szCs w:val="24"/>
        </w:rPr>
        <w:t>W</w:t>
      </w:r>
      <w:r w:rsidRPr="00420C06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420C06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Albania: Biggest earthquake in decades takes deadly toll</w:t>
        </w:r>
      </w:hyperlink>
    </w:p>
    <w:p w14:paraId="4EC5566B" w14:textId="77777777" w:rsidR="003C711F" w:rsidRPr="00420C06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>BBC:</w:t>
      </w:r>
      <w:r w:rsidRPr="00420C06">
        <w:rPr>
          <w:rStyle w:val="Hyperlink"/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8" w:history="1">
        <w:r w:rsidRPr="00420C06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Albania hit by deadly 6.4 magnitude earthquake</w:t>
        </w:r>
      </w:hyperlink>
    </w:p>
    <w:p w14:paraId="039121C3" w14:textId="4066D4F8" w:rsidR="003C711F" w:rsidRPr="00420C06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Eurone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w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420C06">
        <w:rPr>
          <w:rFonts w:ascii="Times New Roman" w:hAnsi="Times New Roman" w:cs="Times New Roman"/>
          <w:sz w:val="24"/>
          <w:szCs w:val="24"/>
        </w:rPr>
        <w:t>: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9" w:history="1">
        <w:r w:rsidRPr="00420C06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More than 21 dead follo</w:t>
        </w:r>
        <w:r w:rsidR="000B36B3" w:rsidRPr="00420C06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w</w:t>
        </w:r>
        <w:r w:rsidRPr="00420C06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ing Albania's strongest earthquake in decades</w:t>
        </w:r>
      </w:hyperlink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71C8F5FA" w14:textId="6E65AC57" w:rsidR="003C711F" w:rsidRPr="00420C06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CNN: </w:t>
      </w:r>
      <w:hyperlink r:id="rId20" w:history="1">
        <w:r w:rsidR="00366B6F" w:rsidRPr="00420C06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At least 23 killed as 6.4-magnitude earthquake strikes Albania</w:t>
        </w:r>
      </w:hyperlink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4591643E" w14:textId="39989FF0" w:rsidR="003C711F" w:rsidRPr="00420C06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Pr="00420C06">
        <w:rPr>
          <w:rFonts w:ascii="Times New Roman" w:hAnsi="Times New Roman" w:cs="Times New Roman"/>
          <w:sz w:val="24"/>
          <w:szCs w:val="24"/>
          <w:lang w:val="en-GB"/>
        </w:rPr>
        <w:t>Ne</w:t>
      </w:r>
      <w:r w:rsidR="000B36B3" w:rsidRPr="00420C06">
        <w:rPr>
          <w:rFonts w:ascii="Times New Roman" w:hAnsi="Times New Roman" w:cs="Times New Roman"/>
          <w:sz w:val="24"/>
          <w:szCs w:val="24"/>
          <w:lang w:val="en-GB"/>
        </w:rPr>
        <w:t>w</w:t>
      </w:r>
      <w:r w:rsidRPr="00420C06">
        <w:rPr>
          <w:rFonts w:ascii="Times New Roman" w:hAnsi="Times New Roman" w:cs="Times New Roman"/>
          <w:sz w:val="24"/>
          <w:szCs w:val="24"/>
          <w:lang w:val="en-GB"/>
        </w:rPr>
        <w:t>York</w:t>
      </w:r>
      <w:proofErr w:type="spellEnd"/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Times:</w:t>
      </w:r>
      <w:r w:rsidRPr="00420C06">
        <w:rPr>
          <w:rStyle w:val="Hyperlink"/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21" w:history="1">
        <w:r w:rsidR="00366B6F" w:rsidRPr="00420C06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Albania Earthquake Kills at Least 23</w:t>
        </w:r>
      </w:hyperlink>
    </w:p>
    <w:p w14:paraId="75BF7211" w14:textId="77777777" w:rsidR="003C711F" w:rsidRPr="00420C06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20C06">
        <w:rPr>
          <w:rFonts w:ascii="Times New Roman" w:hAnsi="Times New Roman" w:cs="Times New Roman"/>
          <w:sz w:val="24"/>
          <w:szCs w:val="24"/>
          <w:lang w:val="de-DE"/>
        </w:rPr>
        <w:t xml:space="preserve">Tageschau: </w:t>
      </w:r>
      <w:hyperlink r:id="rId22" w:history="1">
        <w:r w:rsidRPr="00420C06">
          <w:rPr>
            <w:rStyle w:val="Hyperlink"/>
            <w:rFonts w:ascii="Times New Roman" w:hAnsi="Times New Roman" w:cs="Times New Roman"/>
            <w:sz w:val="24"/>
            <w:szCs w:val="24"/>
            <w:lang w:val="de-DE"/>
          </w:rPr>
          <w:t>Tote bei Erdbeben in Albanien</w:t>
        </w:r>
      </w:hyperlink>
      <w:r w:rsidRPr="00420C0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4C87E452" w14:textId="392AF71A" w:rsidR="003C711F" w:rsidRPr="00420C06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20C06">
        <w:rPr>
          <w:rFonts w:ascii="Times New Roman" w:hAnsi="Times New Roman" w:cs="Times New Roman"/>
          <w:sz w:val="24"/>
          <w:szCs w:val="24"/>
          <w:lang w:val="de-DE"/>
        </w:rPr>
        <w:t xml:space="preserve">Neue Züricher Zeitung: </w:t>
      </w:r>
      <w:hyperlink r:id="rId23" w:history="1">
        <w:r w:rsidR="00366B6F" w:rsidRPr="00420C06">
          <w:rPr>
            <w:rStyle w:val="Hyperlink"/>
            <w:rFonts w:ascii="Times New Roman" w:hAnsi="Times New Roman" w:cs="Times New Roman"/>
            <w:sz w:val="24"/>
            <w:szCs w:val="24"/>
            <w:lang w:val="de-DE"/>
          </w:rPr>
          <w:t>Erdbeben der Stärke 6,4 erschüttert Albanien – die Zahl der Todesopfer steigt auf 23, Hunderte von Verletzten</w:t>
        </w:r>
      </w:hyperlink>
    </w:p>
    <w:p w14:paraId="144EF83B" w14:textId="7D2D367F" w:rsidR="003C711F" w:rsidRPr="00420C06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20C06">
        <w:rPr>
          <w:rFonts w:ascii="Times New Roman" w:hAnsi="Times New Roman" w:cs="Times New Roman"/>
          <w:sz w:val="24"/>
          <w:szCs w:val="24"/>
          <w:lang w:val="de-DE"/>
        </w:rPr>
        <w:t xml:space="preserve">La Republicca: </w:t>
      </w:r>
      <w:hyperlink r:id="rId24" w:history="1">
        <w:r w:rsidR="00366B6F" w:rsidRPr="00420C06">
          <w:rPr>
            <w:rStyle w:val="Hyperlink"/>
            <w:rFonts w:ascii="Times New Roman" w:hAnsi="Times New Roman" w:cs="Times New Roman"/>
            <w:sz w:val="24"/>
            <w:szCs w:val="24"/>
            <w:lang w:val="de-DE"/>
          </w:rPr>
          <w:t>Terremoto in Albania: forti scosse continue, la più colpita Durazzo: almeno 23 morti e 600 feriti</w:t>
        </w:r>
      </w:hyperlink>
    </w:p>
    <w:p w14:paraId="53D39990" w14:textId="515E4F1F" w:rsidR="008B15B6" w:rsidRPr="00420C06" w:rsidRDefault="008B15B6" w:rsidP="008B15B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353DDFD3" w14:textId="77777777" w:rsidR="00420C06" w:rsidRPr="00420C06" w:rsidRDefault="00420C06" w:rsidP="009400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</w:p>
    <w:p w14:paraId="281E2A04" w14:textId="19EF14CA" w:rsidR="00940011" w:rsidRDefault="00940011" w:rsidP="009400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8</w:t>
      </w:r>
      <w:r w:rsidRPr="00420C06">
        <w:rPr>
          <w:rFonts w:ascii="Times New Roman" w:hAnsi="Times New Roman" w:cs="Times New Roman"/>
          <w:b/>
          <w:bCs/>
          <w:i/>
          <w:color w:val="B22F2B"/>
          <w:sz w:val="24"/>
          <w:szCs w:val="24"/>
          <w:lang w:val="en-GB"/>
        </w:rPr>
        <w:t xml:space="preserve">. </w:t>
      </w:r>
      <w:r w:rsidR="00D4549C" w:rsidRPr="00420C06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FOTOT</w:t>
      </w:r>
    </w:p>
    <w:p w14:paraId="03FD598F" w14:textId="77777777" w:rsidR="00420C06" w:rsidRPr="00420C06" w:rsidRDefault="00420C06" w:rsidP="009400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</w:p>
    <w:p w14:paraId="2DA7B853" w14:textId="77777777" w:rsidR="00940011" w:rsidRPr="00420C06" w:rsidRDefault="00940011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420C0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CC99506" wp14:editId="08D7C1C3">
            <wp:extent cx="4144451" cy="233119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126_102210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868" cy="23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121C" w14:textId="6F2E9E2A" w:rsidR="00940011" w:rsidRPr="00420C06" w:rsidRDefault="00A062BC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420C06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>Forcat e sigurimit janë vendosur ndërsa përpjekjet e ndihmave dhe pastrimit të punimeve po vazhdojnë.</w:t>
      </w:r>
    </w:p>
    <w:p w14:paraId="255E7A5D" w14:textId="58511B29" w:rsidR="00940011" w:rsidRPr="00420C06" w:rsidRDefault="00940011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420C0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E77D529" wp14:editId="7A9963AA">
            <wp:extent cx="2552700" cy="29686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91126-WA0063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637" cy="298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C06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 xml:space="preserve">             </w:t>
      </w:r>
      <w:r w:rsidRPr="00420C0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CFBBBF0" wp14:editId="0A6C2D96">
            <wp:extent cx="2466929" cy="2945130"/>
            <wp:effectExtent l="0" t="0" r="0" b="7620"/>
            <wp:docPr id="17" name="Picture 17" descr="IMG-20191126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1126-WA00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59" cy="29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10DCF" w14:textId="29618410" w:rsidR="00940011" w:rsidRDefault="00AF2AE5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420C06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>Shumë shtëpi të cilat nuk u shembën, por janë dëmtuar, këtu në Shënkoll.</w:t>
      </w:r>
    </w:p>
    <w:p w14:paraId="1D142DBC" w14:textId="77777777" w:rsidR="00420C06" w:rsidRPr="00420C06" w:rsidRDefault="00420C06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</w:p>
    <w:p w14:paraId="0996EA94" w14:textId="77777777" w:rsidR="00940011" w:rsidRPr="00420C06" w:rsidRDefault="00940011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420C0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01C1DE3" wp14:editId="11B35ACB">
            <wp:extent cx="3707765" cy="2287983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1126-WA007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1785" cy="230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BB256" w14:textId="70499136" w:rsidR="00AF2AE5" w:rsidRPr="00420C06" w:rsidRDefault="00AF2AE5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420C06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 xml:space="preserve">Çarjet e murit të kësaj dhome lutjeje në Shënkoll u shkaktuan nga tërmeti dhe goditjet e </w:t>
      </w:r>
      <w:r w:rsidR="00990D5D" w:rsidRPr="00420C06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>mëpasshme.</w:t>
      </w:r>
    </w:p>
    <w:p w14:paraId="5A609C44" w14:textId="4757D5F0" w:rsidR="00940011" w:rsidRPr="00420C06" w:rsidRDefault="00AF2AE5" w:rsidP="00AF2AE5">
      <w:pPr>
        <w:tabs>
          <w:tab w:val="left" w:pos="7260"/>
        </w:tabs>
        <w:rPr>
          <w:rFonts w:ascii="Times New Roman" w:hAnsi="Times New Roman" w:cs="Times New Roman"/>
          <w:sz w:val="24"/>
          <w:szCs w:val="24"/>
          <w:lang w:eastAsia="en-GB"/>
        </w:rPr>
      </w:pPr>
      <w:r w:rsidRPr="00420C06">
        <w:rPr>
          <w:rFonts w:ascii="Times New Roman" w:hAnsi="Times New Roman" w:cs="Times New Roman"/>
          <w:sz w:val="24"/>
          <w:szCs w:val="24"/>
          <w:lang w:eastAsia="en-GB"/>
        </w:rPr>
        <w:tab/>
      </w:r>
    </w:p>
    <w:p w14:paraId="2CF18CFD" w14:textId="77777777" w:rsidR="00940011" w:rsidRPr="00420C06" w:rsidRDefault="00940011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420C0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28AEE29B" wp14:editId="553FD38C">
            <wp:extent cx="4325169" cy="2125718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1126-WA0052.jpe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4946" cy="214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A9974" w14:textId="31651E1D" w:rsidR="00940011" w:rsidRPr="00420C06" w:rsidRDefault="00E46167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420C06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>Shumë njerëz të traumatizuar preferojnë të qëndrojnë në hapësira të gjëra të hapura (Thumanë).</w:t>
      </w:r>
    </w:p>
    <w:p w14:paraId="169DE54A" w14:textId="1B712019" w:rsidR="00940011" w:rsidRPr="00420C06" w:rsidRDefault="00940011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420C0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DE4DE42" wp14:editId="4882E71E">
            <wp:extent cx="2609850" cy="31559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126_112330.jpg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4776" cy="317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0C06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 xml:space="preserve">                 </w:t>
      </w:r>
      <w:r w:rsidRPr="00420C0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A9E3AD7" wp14:editId="5C3E5EE2">
            <wp:extent cx="2517766" cy="3145155"/>
            <wp:effectExtent l="0" t="0" r="0" b="0"/>
            <wp:docPr id="14" name="Picture 14" descr="C:\Users\CKR\Desktop\Foto\IMG-408204eb8b49b87fadf43bfe51e675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R\Desktop\Foto\IMG-408204eb8b49b87fadf43bfe51e67592-V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21" cy="321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1FBCF" w14:textId="2A2B498F" w:rsidR="00940011" w:rsidRDefault="00940011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420C06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 xml:space="preserve">Thumanë </w:t>
      </w:r>
      <w:r w:rsidR="00E46167" w:rsidRPr="00420C06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>ishte zona me e prekur nga termeti. Stafi dhe vullnetarët e Caritas Shqiptar janë në anë të komunitetit lokal.</w:t>
      </w:r>
    </w:p>
    <w:p w14:paraId="59B1B8A2" w14:textId="1204F5D9" w:rsidR="00420C06" w:rsidRDefault="00420C06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</w:p>
    <w:p w14:paraId="635834E3" w14:textId="77777777" w:rsidR="00420C06" w:rsidRPr="00420C06" w:rsidRDefault="00420C06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</w:p>
    <w:p w14:paraId="29D60952" w14:textId="37874843" w:rsidR="00940011" w:rsidRPr="00420C06" w:rsidRDefault="00940011" w:rsidP="00420C06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420C0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84EEAA5" wp14:editId="187D59C7">
            <wp:extent cx="3555696" cy="2644292"/>
            <wp:effectExtent l="0" t="1587" r="5397" b="5398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1126-WA0024.jpe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560930" cy="264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0C06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 xml:space="preserve">                  </w:t>
      </w:r>
      <w:r w:rsidRPr="00420C0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C85B25E" wp14:editId="7ADC5CEC">
            <wp:extent cx="3536846" cy="2544393"/>
            <wp:effectExtent l="953" t="0" r="7937" b="7938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1126-WA0042.jpe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656497" cy="263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04F75" w14:textId="004B1788" w:rsidR="00940011" w:rsidRPr="00420C06" w:rsidRDefault="00E46167" w:rsidP="00420C0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Shtëpitë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në</w:t>
      </w:r>
      <w:proofErr w:type="spellEnd"/>
      <w:r w:rsidR="00940011"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40011" w:rsidRPr="00420C06">
        <w:rPr>
          <w:rFonts w:ascii="Times New Roman" w:hAnsi="Times New Roman" w:cs="Times New Roman"/>
          <w:i/>
          <w:sz w:val="24"/>
          <w:szCs w:val="24"/>
        </w:rPr>
        <w:t>Thumanë</w:t>
      </w:r>
      <w:proofErr w:type="spellEnd"/>
      <w:r w:rsidR="00940011"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kanë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pësuar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shkallë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të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ndryshme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të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dëmtimeve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nga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shkatërrimi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 total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deri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në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dëme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të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0C06">
        <w:rPr>
          <w:rFonts w:ascii="Times New Roman" w:hAnsi="Times New Roman" w:cs="Times New Roman"/>
          <w:i/>
          <w:sz w:val="24"/>
          <w:szCs w:val="24"/>
        </w:rPr>
        <w:t>lehta</w:t>
      </w:r>
      <w:proofErr w:type="spellEnd"/>
      <w:r w:rsidRPr="00420C06">
        <w:rPr>
          <w:rFonts w:ascii="Times New Roman" w:hAnsi="Times New Roman" w:cs="Times New Roman"/>
          <w:i/>
          <w:sz w:val="24"/>
          <w:szCs w:val="24"/>
        </w:rPr>
        <w:t>.</w:t>
      </w:r>
    </w:p>
    <w:p w14:paraId="3F64E59D" w14:textId="77777777" w:rsidR="00940011" w:rsidRPr="00420C06" w:rsidRDefault="00940011" w:rsidP="0094001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F610E08" w14:textId="77777777" w:rsidR="00940011" w:rsidRPr="00420C06" w:rsidRDefault="00940011" w:rsidP="008B15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40011" w:rsidRPr="00420C06" w:rsidSect="0039062F">
      <w:headerReference w:type="default" r:id="rId34"/>
      <w:footerReference w:type="even" r:id="rId35"/>
      <w:footerReference w:type="default" r:id="rId36"/>
      <w:pgSz w:w="11900" w:h="16840"/>
      <w:pgMar w:top="1418" w:right="1134" w:bottom="1418" w:left="1134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D6CEF" w14:textId="77777777" w:rsidR="00C0537F" w:rsidRDefault="00C0537F" w:rsidP="004A6885">
      <w:pPr>
        <w:spacing w:after="0" w:line="240" w:lineRule="auto"/>
      </w:pPr>
      <w:r>
        <w:separator/>
      </w:r>
    </w:p>
  </w:endnote>
  <w:endnote w:type="continuationSeparator" w:id="0">
    <w:p w14:paraId="10362A4D" w14:textId="77777777" w:rsidR="00C0537F" w:rsidRDefault="00C0537F" w:rsidP="004A6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57F5C" w14:textId="77777777" w:rsidR="00A062BC" w:rsidRDefault="00A062BC" w:rsidP="00B45AB6">
    <w:pPr>
      <w:pStyle w:val="Footer"/>
      <w:tabs>
        <w:tab w:val="clear" w:pos="4819"/>
        <w:tab w:val="clear" w:pos="9638"/>
        <w:tab w:val="left" w:pos="560"/>
        <w:tab w:val="left" w:pos="893"/>
      </w:tabs>
      <w:rPr>
        <w:noProof/>
      </w:rPr>
    </w:pPr>
  </w:p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278"/>
      <w:gridCol w:w="354"/>
    </w:tblGrid>
    <w:tr w:rsidR="00A062BC" w:rsidRPr="00B45AB6" w14:paraId="7BE9E7A1" w14:textId="77777777" w:rsidTr="00A062BC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65139DB9" w14:textId="3C1129F4" w:rsidR="00A062BC" w:rsidRPr="00B45AB6" w:rsidRDefault="00C0537F" w:rsidP="00A062BC">
          <w:pPr>
            <w:spacing w:after="0" w:line="240" w:lineRule="auto"/>
            <w:jc w:val="right"/>
            <w:rPr>
              <w:rFonts w:ascii="Garamond" w:eastAsia="Cambria" w:hAnsi="Garamond"/>
              <w:b/>
              <w:color w:val="7F7F7F" w:themeColor="text1" w:themeTint="80"/>
              <w:sz w:val="20"/>
              <w:szCs w:val="20"/>
            </w:rPr>
          </w:pPr>
          <w:sdt>
            <w:sdtPr>
              <w:rPr>
                <w:rFonts w:ascii="Garamond" w:hAnsi="Garamond"/>
                <w:b/>
                <w:bCs/>
                <w:caps/>
                <w:color w:val="7F7F7F" w:themeColor="text1" w:themeTint="80"/>
                <w:sz w:val="20"/>
                <w:szCs w:val="20"/>
              </w:rPr>
              <w:alias w:val="Title"/>
              <w:id w:val="-197938693"/>
              <w:placeholder>
                <w:docPart w:val="3706440E1E63304FBA0548B8B488D635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062BC">
                <w:rPr>
                  <w:rFonts w:ascii="Garamond" w:hAnsi="Garamond"/>
                  <w:b/>
                  <w:bCs/>
                  <w:caps/>
                  <w:color w:val="7F7F7F" w:themeColor="text1" w:themeTint="80"/>
                  <w:sz w:val="20"/>
                  <w:szCs w:val="20"/>
                </w:rPr>
                <w:t>SITUATION REPORT SITREP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3C96AFFA" w14:textId="77777777" w:rsidR="00A062BC" w:rsidRPr="00B45AB6" w:rsidRDefault="00A062BC" w:rsidP="00A062BC">
          <w:pPr>
            <w:spacing w:after="0" w:line="240" w:lineRule="auto"/>
            <w:rPr>
              <w:rFonts w:ascii="Garamond" w:eastAsia="Cambria" w:hAnsi="Garamond"/>
              <w:color w:val="7F7F7F" w:themeColor="text1" w:themeTint="80"/>
              <w:sz w:val="20"/>
              <w:szCs w:val="20"/>
            </w:rPr>
          </w:pP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fldChar w:fldCharType="begin"/>
          </w: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instrText xml:space="preserve"> PAGE   \* MERGEFORMAT </w:instrText>
          </w: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fldChar w:fldCharType="separate"/>
          </w:r>
          <w:r>
            <w:rPr>
              <w:rFonts w:ascii="Garamond" w:hAnsi="Garamond"/>
              <w:b/>
              <w:noProof/>
              <w:color w:val="7F7F7F" w:themeColor="text1" w:themeTint="80"/>
              <w:sz w:val="20"/>
              <w:szCs w:val="20"/>
            </w:rPr>
            <w:t>2</w:t>
          </w: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fldChar w:fldCharType="end"/>
          </w:r>
        </w:p>
      </w:tc>
    </w:tr>
  </w:tbl>
  <w:p w14:paraId="5767F536" w14:textId="77777777" w:rsidR="00A062BC" w:rsidRDefault="00A062BC" w:rsidP="00B45AB6">
    <w:pPr>
      <w:pStyle w:val="Footer"/>
      <w:tabs>
        <w:tab w:val="clear" w:pos="4819"/>
        <w:tab w:val="clear" w:pos="9638"/>
        <w:tab w:val="left" w:pos="560"/>
        <w:tab w:val="left" w:pos="89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278"/>
      <w:gridCol w:w="354"/>
    </w:tblGrid>
    <w:tr w:rsidR="00A062BC" w:rsidRPr="00B45AB6" w14:paraId="7E69FEB4" w14:textId="77777777" w:rsidTr="00A062BC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3AB53085" w14:textId="2CD9879A" w:rsidR="00A062BC" w:rsidRPr="00B45AB6" w:rsidRDefault="00C0537F" w:rsidP="00B45AB6">
          <w:pPr>
            <w:spacing w:after="0" w:line="240" w:lineRule="auto"/>
            <w:jc w:val="right"/>
            <w:rPr>
              <w:rFonts w:ascii="Garamond" w:eastAsia="Cambria" w:hAnsi="Garamond"/>
              <w:b/>
              <w:color w:val="7F7F7F" w:themeColor="text1" w:themeTint="80"/>
              <w:sz w:val="20"/>
              <w:szCs w:val="20"/>
            </w:rPr>
          </w:pPr>
          <w:sdt>
            <w:sdtPr>
              <w:rPr>
                <w:rFonts w:ascii="Garamond" w:hAnsi="Garamond"/>
                <w:b/>
                <w:bCs/>
                <w:caps/>
                <w:color w:val="7F7F7F" w:themeColor="text1" w:themeTint="80"/>
                <w:sz w:val="20"/>
                <w:szCs w:val="20"/>
              </w:rPr>
              <w:alias w:val="Title"/>
              <w:id w:val="1769721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062BC">
                <w:rPr>
                  <w:rFonts w:ascii="Garamond" w:hAnsi="Garamond"/>
                  <w:b/>
                  <w:bCs/>
                  <w:caps/>
                  <w:color w:val="7F7F7F" w:themeColor="text1" w:themeTint="80"/>
                  <w:sz w:val="20"/>
                  <w:szCs w:val="20"/>
                </w:rPr>
                <w:t>SITUATION REPORT SITREP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54132B1E" w14:textId="77777777" w:rsidR="00A062BC" w:rsidRPr="00B45AB6" w:rsidRDefault="00A062BC" w:rsidP="00A062BC">
          <w:pPr>
            <w:spacing w:after="0" w:line="240" w:lineRule="auto"/>
            <w:rPr>
              <w:rFonts w:ascii="Garamond" w:eastAsia="Cambria" w:hAnsi="Garamond"/>
              <w:color w:val="7F7F7F" w:themeColor="text1" w:themeTint="80"/>
              <w:sz w:val="20"/>
              <w:szCs w:val="20"/>
            </w:rPr>
          </w:pP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fldChar w:fldCharType="begin"/>
          </w: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instrText xml:space="preserve"> PAGE   \* MERGEFORMAT </w:instrText>
          </w: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fldChar w:fldCharType="separate"/>
          </w:r>
          <w:r w:rsidR="00BC0726">
            <w:rPr>
              <w:rFonts w:ascii="Garamond" w:hAnsi="Garamond"/>
              <w:b/>
              <w:noProof/>
              <w:color w:val="7F7F7F" w:themeColor="text1" w:themeTint="80"/>
              <w:sz w:val="20"/>
              <w:szCs w:val="20"/>
            </w:rPr>
            <w:t>6</w:t>
          </w: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fldChar w:fldCharType="end"/>
          </w:r>
        </w:p>
      </w:tc>
    </w:tr>
  </w:tbl>
  <w:p w14:paraId="435D334E" w14:textId="77777777" w:rsidR="00A062BC" w:rsidRPr="00B45AB6" w:rsidRDefault="00A062BC" w:rsidP="00B45AB6">
    <w:pPr>
      <w:pStyle w:val="Footer"/>
      <w:rPr>
        <w:rFonts w:ascii="Garamond" w:hAnsi="Garamond"/>
        <w:noProof/>
        <w:color w:val="7F7F7F" w:themeColor="text1" w:themeTint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CBA5F" w14:textId="77777777" w:rsidR="00C0537F" w:rsidRDefault="00C0537F" w:rsidP="004A6885">
      <w:pPr>
        <w:spacing w:after="0" w:line="240" w:lineRule="auto"/>
      </w:pPr>
      <w:r>
        <w:separator/>
      </w:r>
    </w:p>
  </w:footnote>
  <w:footnote w:type="continuationSeparator" w:id="0">
    <w:p w14:paraId="154C08B8" w14:textId="77777777" w:rsidR="00C0537F" w:rsidRDefault="00C0537F" w:rsidP="004A6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5BE76" w14:textId="77777777" w:rsidR="00A062BC" w:rsidRDefault="00A062BC" w:rsidP="0039062F">
    <w:pPr>
      <w:pStyle w:val="Header"/>
      <w:jc w:val="center"/>
    </w:pPr>
    <w:r w:rsidRPr="0039062F">
      <w:rPr>
        <w:noProof/>
      </w:rPr>
      <w:drawing>
        <wp:inline distT="0" distB="0" distL="0" distR="0" wp14:anchorId="5C594234" wp14:editId="674DB97A">
          <wp:extent cx="2169994" cy="636382"/>
          <wp:effectExtent l="0" t="0" r="0" b="0"/>
          <wp:docPr id="8" name="Picture 8" descr="S:\2 Humanitarian Coordination and Learning\Working groups\HAG\TFs\CB TF\2. ERM online training\Pictures\albania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2 Humanitarian Coordination and Learning\Working groups\HAG\TFs\CB TF\2. ERM online training\Pictures\albania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4730" cy="646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E7CCE"/>
    <w:multiLevelType w:val="hybridMultilevel"/>
    <w:tmpl w:val="74E62CA8"/>
    <w:lvl w:ilvl="0" w:tplc="8C4CD29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8436AE"/>
    <w:multiLevelType w:val="hybridMultilevel"/>
    <w:tmpl w:val="DB0C1B1C"/>
    <w:lvl w:ilvl="0" w:tplc="8C4CD29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D76229"/>
    <w:multiLevelType w:val="hybridMultilevel"/>
    <w:tmpl w:val="ABA67758"/>
    <w:lvl w:ilvl="0" w:tplc="2148435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31F67"/>
    <w:multiLevelType w:val="hybridMultilevel"/>
    <w:tmpl w:val="F7EA8614"/>
    <w:lvl w:ilvl="0" w:tplc="8C4CD29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DB052A"/>
    <w:multiLevelType w:val="hybridMultilevel"/>
    <w:tmpl w:val="821ABA32"/>
    <w:lvl w:ilvl="0" w:tplc="8C4CD29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7B1B5D"/>
    <w:multiLevelType w:val="hybridMultilevel"/>
    <w:tmpl w:val="06765F9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E73CD3"/>
    <w:multiLevelType w:val="hybridMultilevel"/>
    <w:tmpl w:val="423096E4"/>
    <w:lvl w:ilvl="0" w:tplc="C0782D3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67627"/>
    <w:multiLevelType w:val="hybridMultilevel"/>
    <w:tmpl w:val="BCBE66A8"/>
    <w:lvl w:ilvl="0" w:tplc="8C4CD29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2107F1"/>
    <w:multiLevelType w:val="hybridMultilevel"/>
    <w:tmpl w:val="BB1C9A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5B2D13"/>
    <w:multiLevelType w:val="hybridMultilevel"/>
    <w:tmpl w:val="D5D83F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551D9"/>
    <w:multiLevelType w:val="hybridMultilevel"/>
    <w:tmpl w:val="8F98553E"/>
    <w:lvl w:ilvl="0" w:tplc="EFE483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717F1"/>
    <w:multiLevelType w:val="hybridMultilevel"/>
    <w:tmpl w:val="5644FD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185B49"/>
    <w:multiLevelType w:val="hybridMultilevel"/>
    <w:tmpl w:val="6CCA0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0255B"/>
    <w:multiLevelType w:val="hybridMultilevel"/>
    <w:tmpl w:val="0A90B8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476D8"/>
    <w:multiLevelType w:val="hybridMultilevel"/>
    <w:tmpl w:val="235E4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9E0BF8"/>
    <w:multiLevelType w:val="hybridMultilevel"/>
    <w:tmpl w:val="9772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866C2"/>
    <w:multiLevelType w:val="hybridMultilevel"/>
    <w:tmpl w:val="E25C5F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EB678B"/>
    <w:multiLevelType w:val="hybridMultilevel"/>
    <w:tmpl w:val="036826E6"/>
    <w:lvl w:ilvl="0" w:tplc="C0782D3E">
      <w:start w:val="2"/>
      <w:numFmt w:val="bullet"/>
      <w:lvlText w:val="-"/>
      <w:lvlJc w:val="left"/>
      <w:pPr>
        <w:ind w:left="1080" w:hanging="360"/>
      </w:pPr>
      <w:rPr>
        <w:rFonts w:ascii="Calibri" w:eastAsiaTheme="minorEastAsia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2747F4B"/>
    <w:multiLevelType w:val="hybridMultilevel"/>
    <w:tmpl w:val="78F00D18"/>
    <w:lvl w:ilvl="0" w:tplc="EFE483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24B91"/>
    <w:multiLevelType w:val="hybridMultilevel"/>
    <w:tmpl w:val="82EC0A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D14EE"/>
    <w:multiLevelType w:val="hybridMultilevel"/>
    <w:tmpl w:val="3258E3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0A566C4"/>
    <w:multiLevelType w:val="hybridMultilevel"/>
    <w:tmpl w:val="642E931E"/>
    <w:lvl w:ilvl="0" w:tplc="EFE483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1B1CD8"/>
    <w:multiLevelType w:val="hybridMultilevel"/>
    <w:tmpl w:val="E4788F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A425A2"/>
    <w:multiLevelType w:val="hybridMultilevel"/>
    <w:tmpl w:val="62B06BE0"/>
    <w:lvl w:ilvl="0" w:tplc="4294B68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Arial" w:hint="default"/>
        <w:b/>
        <w:color w:val="B22F2B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A960AA"/>
    <w:multiLevelType w:val="hybridMultilevel"/>
    <w:tmpl w:val="7D489228"/>
    <w:lvl w:ilvl="0" w:tplc="EFE483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4D0EDD"/>
    <w:multiLevelType w:val="hybridMultilevel"/>
    <w:tmpl w:val="CAF25C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D4000"/>
    <w:multiLevelType w:val="hybridMultilevel"/>
    <w:tmpl w:val="DC9E1D88"/>
    <w:lvl w:ilvl="0" w:tplc="EFE483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5"/>
  </w:num>
  <w:num w:numId="4">
    <w:abstractNumId w:val="19"/>
  </w:num>
  <w:num w:numId="5">
    <w:abstractNumId w:val="9"/>
  </w:num>
  <w:num w:numId="6">
    <w:abstractNumId w:val="24"/>
  </w:num>
  <w:num w:numId="7">
    <w:abstractNumId w:val="18"/>
  </w:num>
  <w:num w:numId="8">
    <w:abstractNumId w:val="26"/>
  </w:num>
  <w:num w:numId="9">
    <w:abstractNumId w:val="10"/>
  </w:num>
  <w:num w:numId="10">
    <w:abstractNumId w:val="21"/>
  </w:num>
  <w:num w:numId="11">
    <w:abstractNumId w:val="12"/>
  </w:num>
  <w:num w:numId="12">
    <w:abstractNumId w:val="17"/>
  </w:num>
  <w:num w:numId="13">
    <w:abstractNumId w:val="13"/>
  </w:num>
  <w:num w:numId="14">
    <w:abstractNumId w:val="6"/>
  </w:num>
  <w:num w:numId="15">
    <w:abstractNumId w:val="3"/>
  </w:num>
  <w:num w:numId="16">
    <w:abstractNumId w:val="7"/>
  </w:num>
  <w:num w:numId="17">
    <w:abstractNumId w:val="4"/>
  </w:num>
  <w:num w:numId="18">
    <w:abstractNumId w:val="0"/>
  </w:num>
  <w:num w:numId="19">
    <w:abstractNumId w:val="22"/>
  </w:num>
  <w:num w:numId="20">
    <w:abstractNumId w:val="16"/>
  </w:num>
  <w:num w:numId="21">
    <w:abstractNumId w:val="25"/>
  </w:num>
  <w:num w:numId="22">
    <w:abstractNumId w:val="5"/>
  </w:num>
  <w:num w:numId="23">
    <w:abstractNumId w:val="1"/>
  </w:num>
  <w:num w:numId="24">
    <w:abstractNumId w:val="20"/>
  </w:num>
  <w:num w:numId="25">
    <w:abstractNumId w:val="8"/>
  </w:num>
  <w:num w:numId="26">
    <w:abstractNumId w:val="23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FDA"/>
    <w:rsid w:val="000110E6"/>
    <w:rsid w:val="00032DA0"/>
    <w:rsid w:val="00036673"/>
    <w:rsid w:val="000500BD"/>
    <w:rsid w:val="00062B64"/>
    <w:rsid w:val="00066B22"/>
    <w:rsid w:val="000968D2"/>
    <w:rsid w:val="0009731E"/>
    <w:rsid w:val="000A6FDA"/>
    <w:rsid w:val="000B36B3"/>
    <w:rsid w:val="000C6EEA"/>
    <w:rsid w:val="000D1C29"/>
    <w:rsid w:val="000D4A30"/>
    <w:rsid w:val="000E087E"/>
    <w:rsid w:val="001055CE"/>
    <w:rsid w:val="00147394"/>
    <w:rsid w:val="00176C65"/>
    <w:rsid w:val="001829AF"/>
    <w:rsid w:val="001A7B1D"/>
    <w:rsid w:val="001D1B24"/>
    <w:rsid w:val="001D2D20"/>
    <w:rsid w:val="001D338B"/>
    <w:rsid w:val="001D48E2"/>
    <w:rsid w:val="001E3459"/>
    <w:rsid w:val="002051B7"/>
    <w:rsid w:val="00230816"/>
    <w:rsid w:val="00255E2F"/>
    <w:rsid w:val="002B281A"/>
    <w:rsid w:val="002C5100"/>
    <w:rsid w:val="002C714C"/>
    <w:rsid w:val="002D0B96"/>
    <w:rsid w:val="002D5D5C"/>
    <w:rsid w:val="002F3AA6"/>
    <w:rsid w:val="00300159"/>
    <w:rsid w:val="00326970"/>
    <w:rsid w:val="0033010A"/>
    <w:rsid w:val="00337DA8"/>
    <w:rsid w:val="00356A8E"/>
    <w:rsid w:val="00366B6F"/>
    <w:rsid w:val="00376DE9"/>
    <w:rsid w:val="0039062F"/>
    <w:rsid w:val="003B12BC"/>
    <w:rsid w:val="003B5E2B"/>
    <w:rsid w:val="003C711F"/>
    <w:rsid w:val="003D15CD"/>
    <w:rsid w:val="003D7B9D"/>
    <w:rsid w:val="003F543A"/>
    <w:rsid w:val="00420C06"/>
    <w:rsid w:val="0043705F"/>
    <w:rsid w:val="00445720"/>
    <w:rsid w:val="00451FFA"/>
    <w:rsid w:val="00495636"/>
    <w:rsid w:val="004A6885"/>
    <w:rsid w:val="004B4A59"/>
    <w:rsid w:val="004C153A"/>
    <w:rsid w:val="004D45B7"/>
    <w:rsid w:val="004D6AFA"/>
    <w:rsid w:val="00504B59"/>
    <w:rsid w:val="00510210"/>
    <w:rsid w:val="005115D1"/>
    <w:rsid w:val="005623A9"/>
    <w:rsid w:val="00567999"/>
    <w:rsid w:val="005948DD"/>
    <w:rsid w:val="00602FBB"/>
    <w:rsid w:val="006211F1"/>
    <w:rsid w:val="006454AF"/>
    <w:rsid w:val="00651BCF"/>
    <w:rsid w:val="0065582B"/>
    <w:rsid w:val="00657326"/>
    <w:rsid w:val="006A1FD6"/>
    <w:rsid w:val="006A3E7C"/>
    <w:rsid w:val="006B22F0"/>
    <w:rsid w:val="007104D7"/>
    <w:rsid w:val="00714498"/>
    <w:rsid w:val="00717BE8"/>
    <w:rsid w:val="00723C06"/>
    <w:rsid w:val="007342F6"/>
    <w:rsid w:val="007453B4"/>
    <w:rsid w:val="007463E6"/>
    <w:rsid w:val="0077223E"/>
    <w:rsid w:val="0078420D"/>
    <w:rsid w:val="007B0E6C"/>
    <w:rsid w:val="007B27B3"/>
    <w:rsid w:val="007B57D5"/>
    <w:rsid w:val="007C5A0B"/>
    <w:rsid w:val="007E4A79"/>
    <w:rsid w:val="0081011F"/>
    <w:rsid w:val="00815944"/>
    <w:rsid w:val="008373E0"/>
    <w:rsid w:val="008746F3"/>
    <w:rsid w:val="0087798E"/>
    <w:rsid w:val="008A5CE9"/>
    <w:rsid w:val="008B15B6"/>
    <w:rsid w:val="008C4AE3"/>
    <w:rsid w:val="008D27C3"/>
    <w:rsid w:val="008D6F3E"/>
    <w:rsid w:val="008F59FD"/>
    <w:rsid w:val="008F60E6"/>
    <w:rsid w:val="00932103"/>
    <w:rsid w:val="0093298B"/>
    <w:rsid w:val="00940011"/>
    <w:rsid w:val="0094077D"/>
    <w:rsid w:val="00952D98"/>
    <w:rsid w:val="00954677"/>
    <w:rsid w:val="00955A35"/>
    <w:rsid w:val="00961B2A"/>
    <w:rsid w:val="00980999"/>
    <w:rsid w:val="00982280"/>
    <w:rsid w:val="00990D5D"/>
    <w:rsid w:val="009A6D49"/>
    <w:rsid w:val="009B7141"/>
    <w:rsid w:val="009D5B71"/>
    <w:rsid w:val="009E0F75"/>
    <w:rsid w:val="009E2680"/>
    <w:rsid w:val="009E4379"/>
    <w:rsid w:val="009F562C"/>
    <w:rsid w:val="00A062BC"/>
    <w:rsid w:val="00A1047B"/>
    <w:rsid w:val="00A133F2"/>
    <w:rsid w:val="00A13BDE"/>
    <w:rsid w:val="00A24156"/>
    <w:rsid w:val="00A26B69"/>
    <w:rsid w:val="00A351AB"/>
    <w:rsid w:val="00A469CD"/>
    <w:rsid w:val="00A81EC0"/>
    <w:rsid w:val="00A85118"/>
    <w:rsid w:val="00A867B2"/>
    <w:rsid w:val="00A94546"/>
    <w:rsid w:val="00AA5924"/>
    <w:rsid w:val="00AF2AE5"/>
    <w:rsid w:val="00B22EA6"/>
    <w:rsid w:val="00B32787"/>
    <w:rsid w:val="00B45AB6"/>
    <w:rsid w:val="00B6119D"/>
    <w:rsid w:val="00B77242"/>
    <w:rsid w:val="00B8353C"/>
    <w:rsid w:val="00B907A0"/>
    <w:rsid w:val="00BA4124"/>
    <w:rsid w:val="00BA466F"/>
    <w:rsid w:val="00BC0726"/>
    <w:rsid w:val="00BD2E08"/>
    <w:rsid w:val="00C0537F"/>
    <w:rsid w:val="00C30DDE"/>
    <w:rsid w:val="00C44964"/>
    <w:rsid w:val="00C552D5"/>
    <w:rsid w:val="00C6779A"/>
    <w:rsid w:val="00C848EE"/>
    <w:rsid w:val="00C97513"/>
    <w:rsid w:val="00CA3786"/>
    <w:rsid w:val="00CA3CB8"/>
    <w:rsid w:val="00CB4298"/>
    <w:rsid w:val="00CD1CF8"/>
    <w:rsid w:val="00CE587A"/>
    <w:rsid w:val="00CF0DD2"/>
    <w:rsid w:val="00CF3532"/>
    <w:rsid w:val="00D02454"/>
    <w:rsid w:val="00D03518"/>
    <w:rsid w:val="00D05B96"/>
    <w:rsid w:val="00D067C1"/>
    <w:rsid w:val="00D22904"/>
    <w:rsid w:val="00D261F0"/>
    <w:rsid w:val="00D4549C"/>
    <w:rsid w:val="00D63D6A"/>
    <w:rsid w:val="00D702C0"/>
    <w:rsid w:val="00DA2481"/>
    <w:rsid w:val="00DB3653"/>
    <w:rsid w:val="00DB3DC3"/>
    <w:rsid w:val="00DB5B8A"/>
    <w:rsid w:val="00DC7235"/>
    <w:rsid w:val="00DD65D1"/>
    <w:rsid w:val="00DF052E"/>
    <w:rsid w:val="00E00E20"/>
    <w:rsid w:val="00E332A0"/>
    <w:rsid w:val="00E46167"/>
    <w:rsid w:val="00E52051"/>
    <w:rsid w:val="00E62024"/>
    <w:rsid w:val="00E63F31"/>
    <w:rsid w:val="00E65625"/>
    <w:rsid w:val="00E82F3E"/>
    <w:rsid w:val="00E85329"/>
    <w:rsid w:val="00E96AC7"/>
    <w:rsid w:val="00EB1B29"/>
    <w:rsid w:val="00EB24F7"/>
    <w:rsid w:val="00EC0E0B"/>
    <w:rsid w:val="00ED4F0D"/>
    <w:rsid w:val="00EE650C"/>
    <w:rsid w:val="00EF0A55"/>
    <w:rsid w:val="00EF659C"/>
    <w:rsid w:val="00F005DA"/>
    <w:rsid w:val="00F06B82"/>
    <w:rsid w:val="00F109CD"/>
    <w:rsid w:val="00F130B6"/>
    <w:rsid w:val="00F35D39"/>
    <w:rsid w:val="00F53AE8"/>
    <w:rsid w:val="00F66EB1"/>
    <w:rsid w:val="00FC54D4"/>
    <w:rsid w:val="00FD6AE0"/>
    <w:rsid w:val="00FF2257"/>
    <w:rsid w:val="00FF5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ACE7AB"/>
  <w15:docId w15:val="{5C55A2B9-9CA5-4CD9-96BF-188F0ADD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F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F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3F3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B4A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A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A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A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A5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A68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885"/>
  </w:style>
  <w:style w:type="paragraph" w:styleId="Footer">
    <w:name w:val="footer"/>
    <w:basedOn w:val="Normal"/>
    <w:link w:val="FooterChar"/>
    <w:uiPriority w:val="99"/>
    <w:unhideWhenUsed/>
    <w:rsid w:val="004A68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885"/>
  </w:style>
  <w:style w:type="character" w:styleId="Hyperlink">
    <w:name w:val="Hyperlink"/>
    <w:basedOn w:val="DefaultParagraphFont"/>
    <w:uiPriority w:val="99"/>
    <w:unhideWhenUsed/>
    <w:rsid w:val="008B15B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60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CaritasShqiptar/" TargetMode="External"/><Relationship Id="rId18" Type="http://schemas.openxmlformats.org/officeDocument/2006/relationships/hyperlink" Target="https://www.bbc.com/news/world-europe-50555776" TargetMode="External"/><Relationship Id="rId26" Type="http://schemas.openxmlformats.org/officeDocument/2006/relationships/image" Target="media/image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nytimes.com/2019/11/25/world/europe/albania-earthquake-tirana.html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caritasalbania.org/" TargetMode="External"/><Relationship Id="rId17" Type="http://schemas.openxmlformats.org/officeDocument/2006/relationships/hyperlink" Target="https://www.dw.com/en/albania-earthquake-biggest-quake-in-decades-takes-deadly-toll/a-51414371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www.theguardian.com/world/gallery/2019/nov/26/earthquake-in-albania-in-pictures" TargetMode="External"/><Relationship Id="rId20" Type="http://schemas.openxmlformats.org/officeDocument/2006/relationships/hyperlink" Target="https://edition.cnn.com/2019/11/26/europe/albania-earthquake-tirana-intl-hnk/index.html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www.repubblica.it/esteri/2019/11/26/news/terremoti_albania_forte_scossa_di_magnitudo_6_5_vicino_durazzo-241935890/" TargetMode="External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theguardian.com/world/2019/nov/26/albania-earthquake-rescuers-search-rubble-after-most-powerful-tremor-in-decades" TargetMode="External"/><Relationship Id="rId23" Type="http://schemas.openxmlformats.org/officeDocument/2006/relationships/hyperlink" Target="https://www.nzz.ch/panorama/erdbeben-der-staerke-64-erschuettert-albanien-die-zahl-der-todesopfer-steigt-hunderte-von-verletzten-ld.1524368" TargetMode="External"/><Relationship Id="rId28" Type="http://schemas.openxmlformats.org/officeDocument/2006/relationships/image" Target="media/image8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www.euronews.com/2019/11/26/you-feel-powerless-albanians-react-as-strongest-quake-in-decades-rocks-the-country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.qama@caritasalbania.org" TargetMode="External"/><Relationship Id="rId22" Type="http://schemas.openxmlformats.org/officeDocument/2006/relationships/hyperlink" Target="https://www.tagesschau.de/ausland/erdbeben-albanien-103.html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06440E1E63304FBA0548B8B488D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DD18F-E367-5F45-9512-DCB52A47FA49}"/>
      </w:docPartPr>
      <w:docPartBody>
        <w:p w:rsidR="002B7E8E" w:rsidRDefault="00DE726A" w:rsidP="00DE726A">
          <w:pPr>
            <w:pStyle w:val="3706440E1E63304FBA0548B8B488D635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726A"/>
    <w:rsid w:val="00011BEF"/>
    <w:rsid w:val="002B7E8E"/>
    <w:rsid w:val="005B151C"/>
    <w:rsid w:val="00756654"/>
    <w:rsid w:val="00800D64"/>
    <w:rsid w:val="009160EA"/>
    <w:rsid w:val="00A02116"/>
    <w:rsid w:val="00AC06AA"/>
    <w:rsid w:val="00B95DAB"/>
    <w:rsid w:val="00DD0EA7"/>
    <w:rsid w:val="00DE726A"/>
    <w:rsid w:val="00E51800"/>
    <w:rsid w:val="00E818FD"/>
    <w:rsid w:val="00E87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BE42AC21DADD42B3ADCBBEE1549A4C">
    <w:name w:val="E1BE42AC21DADD42B3ADCBBEE1549A4C"/>
    <w:rsid w:val="00DE726A"/>
  </w:style>
  <w:style w:type="paragraph" w:customStyle="1" w:styleId="3706440E1E63304FBA0548B8B488D635">
    <w:name w:val="3706440E1E63304FBA0548B8B488D635"/>
    <w:rsid w:val="00DE72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6F2CE1-93E7-4CD9-86F8-8722AC496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1430</Words>
  <Characters>8156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SITUATION REPORT SITREP</vt:lpstr>
      <vt:lpstr/>
    </vt:vector>
  </TitlesOfParts>
  <Company>Catholic Relief Services</Company>
  <LinksUpToDate>false</LinksUpToDate>
  <CharactersWithSpaces>9567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SITUATION REPORT SITREP</dc:title>
  <dc:creator>ehenning</dc:creator>
  <cp:lastModifiedBy>Joana Luka</cp:lastModifiedBy>
  <cp:revision>4</cp:revision>
  <cp:lastPrinted>2013-07-18T13:22:00Z</cp:lastPrinted>
  <dcterms:created xsi:type="dcterms:W3CDTF">2019-11-27T11:37:00Z</dcterms:created>
  <dcterms:modified xsi:type="dcterms:W3CDTF">2019-11-27T11:37:00Z</dcterms:modified>
</cp:coreProperties>
</file>